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F08CB" w14:textId="77777777" w:rsidR="002676C7" w:rsidRPr="000D5132" w:rsidRDefault="002676C7" w:rsidP="000D51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C149D6" w14:textId="77777777" w:rsidR="002676C7" w:rsidRPr="000D5132" w:rsidRDefault="002676C7" w:rsidP="000D513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09C2BB" w14:textId="77777777" w:rsidR="000D5132" w:rsidRPr="000D5132" w:rsidRDefault="000D5132" w:rsidP="000D5132">
      <w:pPr>
        <w:tabs>
          <w:tab w:val="left" w:pos="0"/>
        </w:tabs>
        <w:spacing w:after="0" w:line="240" w:lineRule="auto"/>
        <w:ind w:left="3540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96301469"/>
      <w:r w:rsidRPr="000D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УТВЕРЖДАЮ:</w:t>
      </w:r>
      <w:r w:rsidRPr="000D51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  <w:r w:rsidRPr="000D5132"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МКУК «КДЦ с.п. Ново – Полтавского»</w:t>
      </w:r>
    </w:p>
    <w:p w14:paraId="66806084" w14:textId="77777777" w:rsidR="000D5132" w:rsidRPr="000D5132" w:rsidRDefault="000D5132" w:rsidP="000D5132">
      <w:pPr>
        <w:tabs>
          <w:tab w:val="left" w:pos="0"/>
        </w:tabs>
        <w:spacing w:after="0" w:line="240" w:lineRule="auto"/>
        <w:ind w:left="3540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D513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_____________Е.И. Кочитова</w:t>
      </w:r>
    </w:p>
    <w:p w14:paraId="660386F6" w14:textId="77777777" w:rsidR="000D5132" w:rsidRPr="000D5132" w:rsidRDefault="000D5132" w:rsidP="000D5132">
      <w:pPr>
        <w:tabs>
          <w:tab w:val="left" w:pos="0"/>
        </w:tabs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D51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Приказ №</w:t>
      </w:r>
      <w:proofErr w:type="gramStart"/>
      <w:r w:rsidRPr="000D5132">
        <w:rPr>
          <w:rFonts w:ascii="Times New Roman" w:hAnsi="Times New Roman" w:cs="Times New Roman"/>
          <w:b/>
          <w:bCs/>
          <w:color w:val="000000"/>
          <w:sz w:val="24"/>
          <w:szCs w:val="24"/>
        </w:rPr>
        <w:t>06  от</w:t>
      </w:r>
      <w:proofErr w:type="gramEnd"/>
      <w:r w:rsidRPr="000D513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16.04.2025 г</w:t>
      </w:r>
    </w:p>
    <w:bookmarkEnd w:id="0"/>
    <w:p w14:paraId="20EFDCB9" w14:textId="77777777" w:rsidR="00361752" w:rsidRPr="000D5132" w:rsidRDefault="00361752" w:rsidP="000D5132">
      <w:pPr>
        <w:tabs>
          <w:tab w:val="left" w:pos="0"/>
        </w:tabs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</w:p>
    <w:p w14:paraId="2CF3699E" w14:textId="77777777" w:rsidR="00361752" w:rsidRPr="000D5132" w:rsidRDefault="00361752" w:rsidP="000D5132">
      <w:pPr>
        <w:tabs>
          <w:tab w:val="left" w:pos="0"/>
        </w:tabs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</w:p>
    <w:p w14:paraId="1127A606" w14:textId="1C38FDBA" w:rsidR="00361752" w:rsidRPr="000D5132" w:rsidRDefault="003509D7" w:rsidP="000D5132">
      <w:pPr>
        <w:tabs>
          <w:tab w:val="left" w:pos="0"/>
        </w:tabs>
        <w:spacing w:after="0" w:line="240" w:lineRule="auto"/>
        <w:ind w:left="-993"/>
        <w:rPr>
          <w:rFonts w:ascii="Times New Roman" w:hAnsi="Times New Roman" w:cs="Times New Roman"/>
          <w:b/>
          <w:sz w:val="24"/>
          <w:szCs w:val="24"/>
        </w:rPr>
      </w:pPr>
      <w:bookmarkStart w:id="1" w:name="_Hlk196301420"/>
      <w:r w:rsidRPr="000D51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="000D5132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361752" w:rsidRPr="000D5132">
        <w:rPr>
          <w:rFonts w:ascii="Times New Roman" w:hAnsi="Times New Roman" w:cs="Times New Roman"/>
          <w:b/>
          <w:sz w:val="24"/>
          <w:szCs w:val="24"/>
        </w:rPr>
        <w:t>ИНСТРУКЦИЯ</w:t>
      </w:r>
    </w:p>
    <w:p w14:paraId="3918DC91" w14:textId="77777777" w:rsidR="00361752" w:rsidRPr="000D5132" w:rsidRDefault="00361752" w:rsidP="000D5132">
      <w:pPr>
        <w:tabs>
          <w:tab w:val="left" w:pos="0"/>
        </w:tabs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D5132">
        <w:rPr>
          <w:rFonts w:ascii="Times New Roman" w:hAnsi="Times New Roman" w:cs="Times New Roman"/>
          <w:b/>
          <w:sz w:val="24"/>
          <w:szCs w:val="24"/>
        </w:rPr>
        <w:t>по  охране</w:t>
      </w:r>
      <w:proofErr w:type="gramEnd"/>
      <w:r w:rsidRPr="000D5132">
        <w:rPr>
          <w:rFonts w:ascii="Times New Roman" w:hAnsi="Times New Roman" w:cs="Times New Roman"/>
          <w:b/>
          <w:sz w:val="24"/>
          <w:szCs w:val="24"/>
        </w:rPr>
        <w:t xml:space="preserve"> труда для уборщиков производственных и служебных  помещений</w:t>
      </w:r>
    </w:p>
    <w:bookmarkEnd w:id="1"/>
    <w:p w14:paraId="09D27CD9" w14:textId="77777777" w:rsidR="00361752" w:rsidRPr="000D5132" w:rsidRDefault="00361752" w:rsidP="000D5132">
      <w:pPr>
        <w:tabs>
          <w:tab w:val="left" w:pos="0"/>
        </w:tabs>
        <w:spacing w:after="0" w:line="240" w:lineRule="auto"/>
        <w:ind w:left="-993"/>
        <w:jc w:val="center"/>
        <w:rPr>
          <w:rFonts w:ascii="Times New Roman" w:hAnsi="Times New Roman" w:cs="Times New Roman"/>
          <w:sz w:val="24"/>
          <w:szCs w:val="24"/>
        </w:rPr>
      </w:pPr>
    </w:p>
    <w:p w14:paraId="6B0C3FF6" w14:textId="77777777" w:rsidR="00361752" w:rsidRPr="000D5132" w:rsidRDefault="00361752" w:rsidP="000D5132">
      <w:pPr>
        <w:tabs>
          <w:tab w:val="left" w:pos="0"/>
        </w:tabs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</w:p>
    <w:p w14:paraId="4FFEA3DF" w14:textId="77777777" w:rsidR="00361752" w:rsidRPr="000D5132" w:rsidRDefault="00361752" w:rsidP="000D5132">
      <w:pPr>
        <w:pStyle w:val="a6"/>
        <w:numPr>
          <w:ilvl w:val="0"/>
          <w:numId w:val="7"/>
        </w:numPr>
        <w:tabs>
          <w:tab w:val="left" w:pos="0"/>
        </w:tabs>
        <w:spacing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D5132">
        <w:rPr>
          <w:rFonts w:ascii="Times New Roman" w:hAnsi="Times New Roman" w:cs="Times New Roman"/>
          <w:b/>
          <w:sz w:val="24"/>
          <w:szCs w:val="24"/>
        </w:rPr>
        <w:t>ОБЩИЕ  ТРЕБОВАНИЯ</w:t>
      </w:r>
      <w:proofErr w:type="gramEnd"/>
      <w:r w:rsidRPr="000D5132">
        <w:rPr>
          <w:rFonts w:ascii="Times New Roman" w:hAnsi="Times New Roman" w:cs="Times New Roman"/>
          <w:b/>
          <w:sz w:val="24"/>
          <w:szCs w:val="24"/>
        </w:rPr>
        <w:t>  БЕЗОПАСНОСТИ</w:t>
      </w:r>
    </w:p>
    <w:p w14:paraId="76E1843D" w14:textId="77777777" w:rsidR="00361752" w:rsidRPr="000D5132" w:rsidRDefault="00361752" w:rsidP="000D5132">
      <w:pPr>
        <w:tabs>
          <w:tab w:val="left" w:pos="0"/>
        </w:tabs>
        <w:spacing w:after="0" w:line="240" w:lineRule="auto"/>
        <w:ind w:left="1114"/>
        <w:rPr>
          <w:rFonts w:ascii="Times New Roman" w:hAnsi="Times New Roman" w:cs="Times New Roman"/>
          <w:b/>
          <w:sz w:val="24"/>
          <w:szCs w:val="24"/>
        </w:rPr>
      </w:pPr>
    </w:p>
    <w:p w14:paraId="449B1D62" w14:textId="77777777" w:rsidR="00361752" w:rsidRPr="000D5132" w:rsidRDefault="005E64C4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D5132">
        <w:rPr>
          <w:rFonts w:ascii="Times New Roman" w:hAnsi="Times New Roman" w:cs="Times New Roman"/>
          <w:sz w:val="24"/>
          <w:szCs w:val="24"/>
        </w:rPr>
        <w:t>1.1.</w:t>
      </w:r>
      <w:r w:rsidR="00361752" w:rsidRPr="000D5132">
        <w:rPr>
          <w:rFonts w:ascii="Times New Roman" w:hAnsi="Times New Roman" w:cs="Times New Roman"/>
          <w:sz w:val="24"/>
          <w:szCs w:val="24"/>
        </w:rPr>
        <w:t>К самостоятельной работе уборщика допускаются лица:</w:t>
      </w:r>
    </w:p>
    <w:p w14:paraId="0DC310F2" w14:textId="305D717F" w:rsidR="00361752" w:rsidRPr="000D5132" w:rsidRDefault="00361752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D5132">
        <w:rPr>
          <w:rFonts w:ascii="Times New Roman" w:hAnsi="Times New Roman" w:cs="Times New Roman"/>
          <w:sz w:val="24"/>
          <w:szCs w:val="24"/>
        </w:rPr>
        <w:t xml:space="preserve">        -</w:t>
      </w:r>
      <w:r w:rsidR="000D5132" w:rsidRPr="000D5132">
        <w:rPr>
          <w:rFonts w:ascii="Times New Roman" w:hAnsi="Times New Roman" w:cs="Times New Roman"/>
          <w:sz w:val="24"/>
          <w:szCs w:val="24"/>
        </w:rPr>
        <w:t xml:space="preserve"> </w:t>
      </w:r>
      <w:r w:rsidRPr="000D5132">
        <w:rPr>
          <w:rFonts w:ascii="Times New Roman" w:hAnsi="Times New Roman" w:cs="Times New Roman"/>
          <w:sz w:val="24"/>
          <w:szCs w:val="24"/>
        </w:rPr>
        <w:t xml:space="preserve">не моложе 18 лет, </w:t>
      </w:r>
    </w:p>
    <w:p w14:paraId="0F6DCD50" w14:textId="77777777" w:rsidR="00361752" w:rsidRPr="000D5132" w:rsidRDefault="00361752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D5132">
        <w:rPr>
          <w:rFonts w:ascii="Times New Roman" w:hAnsi="Times New Roman" w:cs="Times New Roman"/>
          <w:sz w:val="24"/>
          <w:szCs w:val="24"/>
        </w:rPr>
        <w:t xml:space="preserve">        - прошедшие вводный инструктаж и инструктаж на рабочем месте.</w:t>
      </w:r>
    </w:p>
    <w:p w14:paraId="026A2ECA" w14:textId="77777777" w:rsidR="00361752" w:rsidRPr="000D5132" w:rsidRDefault="005E64C4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D5132">
        <w:rPr>
          <w:rFonts w:ascii="Times New Roman" w:hAnsi="Times New Roman" w:cs="Times New Roman"/>
          <w:sz w:val="24"/>
          <w:szCs w:val="24"/>
        </w:rPr>
        <w:t xml:space="preserve">1.2.  </w:t>
      </w:r>
      <w:r w:rsidR="00361752" w:rsidRPr="000D5132">
        <w:rPr>
          <w:rFonts w:ascii="Times New Roman" w:hAnsi="Times New Roman" w:cs="Times New Roman"/>
          <w:sz w:val="24"/>
          <w:szCs w:val="24"/>
        </w:rPr>
        <w:t>Опасными факторами при работе уборщиков являются:</w:t>
      </w:r>
    </w:p>
    <w:p w14:paraId="3E919BC1" w14:textId="77777777" w:rsidR="00361752" w:rsidRPr="000D5132" w:rsidRDefault="005E64C4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D5132">
        <w:rPr>
          <w:rFonts w:ascii="Times New Roman" w:hAnsi="Times New Roman" w:cs="Times New Roman"/>
          <w:sz w:val="24"/>
          <w:szCs w:val="24"/>
        </w:rPr>
        <w:t xml:space="preserve">        - </w:t>
      </w:r>
      <w:r w:rsidR="00361752" w:rsidRPr="000D5132">
        <w:rPr>
          <w:rFonts w:ascii="Times New Roman" w:hAnsi="Times New Roman" w:cs="Times New Roman"/>
          <w:sz w:val="24"/>
          <w:szCs w:val="24"/>
        </w:rPr>
        <w:t>физические (</w:t>
      </w:r>
      <w:proofErr w:type="gramStart"/>
      <w:r w:rsidR="00361752" w:rsidRPr="000D5132">
        <w:rPr>
          <w:rFonts w:ascii="Times New Roman" w:hAnsi="Times New Roman" w:cs="Times New Roman"/>
          <w:sz w:val="24"/>
          <w:szCs w:val="24"/>
        </w:rPr>
        <w:t>стекла;острые</w:t>
      </w:r>
      <w:proofErr w:type="gramEnd"/>
      <w:r w:rsidR="00361752" w:rsidRPr="000D5132">
        <w:rPr>
          <w:rFonts w:ascii="Times New Roman" w:hAnsi="Times New Roman" w:cs="Times New Roman"/>
          <w:sz w:val="24"/>
          <w:szCs w:val="24"/>
        </w:rPr>
        <w:t xml:space="preserve"> кромки, заусенцы на поверхностях инструмента, приспособлений и инвентаря);</w:t>
      </w:r>
    </w:p>
    <w:p w14:paraId="73110092" w14:textId="77777777" w:rsidR="00361752" w:rsidRPr="000D5132" w:rsidRDefault="005E64C4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D5132">
        <w:rPr>
          <w:rFonts w:ascii="Times New Roman" w:hAnsi="Times New Roman" w:cs="Times New Roman"/>
          <w:sz w:val="24"/>
          <w:szCs w:val="24"/>
        </w:rPr>
        <w:t xml:space="preserve">       -</w:t>
      </w:r>
      <w:r w:rsidR="00361752" w:rsidRPr="000D5132">
        <w:rPr>
          <w:rFonts w:ascii="Times New Roman" w:hAnsi="Times New Roman" w:cs="Times New Roman"/>
          <w:sz w:val="24"/>
          <w:szCs w:val="24"/>
        </w:rPr>
        <w:t>химические (пыль; вредные химические вещества, применяемые при уборке).</w:t>
      </w:r>
    </w:p>
    <w:p w14:paraId="6E4FE07D" w14:textId="77777777" w:rsidR="00361752" w:rsidRPr="000D5132" w:rsidRDefault="005E64C4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D5132">
        <w:rPr>
          <w:rFonts w:ascii="Times New Roman" w:hAnsi="Times New Roman" w:cs="Times New Roman"/>
          <w:sz w:val="24"/>
          <w:szCs w:val="24"/>
        </w:rPr>
        <w:t xml:space="preserve">1.3. </w:t>
      </w:r>
      <w:r w:rsidR="00361752" w:rsidRPr="000D5132">
        <w:rPr>
          <w:rFonts w:ascii="Times New Roman" w:hAnsi="Times New Roman" w:cs="Times New Roman"/>
          <w:sz w:val="24"/>
          <w:szCs w:val="24"/>
        </w:rPr>
        <w:t>Уборщиком служебных помещений должна использоваться следующая спецодежда и средства индивидуальной защиты: халат хлопчатобумажный, косынка или колпак, ватно-марлевая повязка или респиратор, перчатки резиновые, сапоги резиновые.</w:t>
      </w:r>
    </w:p>
    <w:p w14:paraId="09641A91" w14:textId="77777777" w:rsidR="005E64C4" w:rsidRPr="000D5132" w:rsidRDefault="00361752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D5132">
        <w:rPr>
          <w:rFonts w:ascii="Times New Roman" w:hAnsi="Times New Roman" w:cs="Times New Roman"/>
          <w:sz w:val="24"/>
          <w:szCs w:val="24"/>
        </w:rPr>
        <w:t>Обо всех неисправностях сантехнического оборудования, нарушении целостности оконных стекол, уборщик обязан немедленно проинформировать директора</w:t>
      </w:r>
      <w:r w:rsidR="005E64C4" w:rsidRPr="000D513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E64C4" w:rsidRPr="000D5132">
        <w:rPr>
          <w:rFonts w:ascii="Times New Roman" w:hAnsi="Times New Roman" w:cs="Times New Roman"/>
          <w:sz w:val="24"/>
          <w:szCs w:val="24"/>
        </w:rPr>
        <w:t>учреждения .</w:t>
      </w:r>
      <w:proofErr w:type="gramEnd"/>
    </w:p>
    <w:p w14:paraId="605BE997" w14:textId="77777777" w:rsidR="00361752" w:rsidRPr="000D5132" w:rsidRDefault="005E64C4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D5132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0D5132">
        <w:rPr>
          <w:rFonts w:ascii="Times New Roman" w:hAnsi="Times New Roman" w:cs="Times New Roman"/>
          <w:sz w:val="24"/>
          <w:szCs w:val="24"/>
        </w:rPr>
        <w:t>4.</w:t>
      </w:r>
      <w:r w:rsidR="00361752" w:rsidRPr="000D5132">
        <w:rPr>
          <w:rFonts w:ascii="Times New Roman" w:hAnsi="Times New Roman" w:cs="Times New Roman"/>
          <w:sz w:val="24"/>
          <w:szCs w:val="24"/>
        </w:rPr>
        <w:t>Уборщик</w:t>
      </w:r>
      <w:proofErr w:type="gramEnd"/>
      <w:r w:rsidR="00361752" w:rsidRPr="000D5132">
        <w:rPr>
          <w:rFonts w:ascii="Times New Roman" w:hAnsi="Times New Roman" w:cs="Times New Roman"/>
          <w:sz w:val="24"/>
          <w:szCs w:val="24"/>
        </w:rPr>
        <w:t xml:space="preserve"> обязан соблюдать правила пожарной безопасности, знать места расположения первичных средств пожаротушения.</w:t>
      </w:r>
    </w:p>
    <w:p w14:paraId="411D398C" w14:textId="77777777" w:rsidR="00361752" w:rsidRPr="000D5132" w:rsidRDefault="005E64C4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D5132">
        <w:rPr>
          <w:rFonts w:ascii="Times New Roman" w:hAnsi="Times New Roman" w:cs="Times New Roman"/>
          <w:sz w:val="24"/>
          <w:szCs w:val="24"/>
        </w:rPr>
        <w:t xml:space="preserve">1.5. </w:t>
      </w:r>
      <w:r w:rsidR="00361752" w:rsidRPr="000D5132">
        <w:rPr>
          <w:rFonts w:ascii="Times New Roman" w:hAnsi="Times New Roman" w:cs="Times New Roman"/>
          <w:sz w:val="24"/>
          <w:szCs w:val="24"/>
        </w:rPr>
        <w:t>Уборщик обязан знать расположение аптечки для оказания доврачебной помощи пострадавшим.</w:t>
      </w:r>
    </w:p>
    <w:p w14:paraId="193574B9" w14:textId="77777777" w:rsidR="00361752" w:rsidRPr="000D5132" w:rsidRDefault="005E64C4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D5132">
        <w:rPr>
          <w:rFonts w:ascii="Times New Roman" w:hAnsi="Times New Roman" w:cs="Times New Roman"/>
          <w:sz w:val="24"/>
          <w:szCs w:val="24"/>
        </w:rPr>
        <w:t xml:space="preserve">1.6. </w:t>
      </w:r>
      <w:r w:rsidR="00361752" w:rsidRPr="000D5132">
        <w:rPr>
          <w:rFonts w:ascii="Times New Roman" w:hAnsi="Times New Roman" w:cs="Times New Roman"/>
          <w:sz w:val="24"/>
          <w:szCs w:val="24"/>
        </w:rPr>
        <w:t>В процессе работы уборщик обязан соблюдать правила ношения спецодежды, пользования средствами индивидуальной и коллективной защиты, соблюдать правила личной гигиены, содержать в чистоте рабочее место.</w:t>
      </w:r>
    </w:p>
    <w:p w14:paraId="32CB8DE9" w14:textId="77777777" w:rsidR="00361752" w:rsidRPr="000D5132" w:rsidRDefault="005E64C4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D5132">
        <w:rPr>
          <w:rFonts w:ascii="Times New Roman" w:hAnsi="Times New Roman" w:cs="Times New Roman"/>
          <w:sz w:val="24"/>
          <w:szCs w:val="24"/>
        </w:rPr>
        <w:t xml:space="preserve">1.7. </w:t>
      </w:r>
      <w:r w:rsidR="00361752" w:rsidRPr="000D5132">
        <w:rPr>
          <w:rFonts w:ascii="Times New Roman" w:hAnsi="Times New Roman" w:cs="Times New Roman"/>
          <w:sz w:val="24"/>
          <w:szCs w:val="24"/>
        </w:rPr>
        <w:t>За виновное нарушение данной инструкции уборщик несет персональную ответственность в соответствии с действующим законодательством.</w:t>
      </w:r>
    </w:p>
    <w:p w14:paraId="46100008" w14:textId="77777777" w:rsidR="00361752" w:rsidRPr="000D5132" w:rsidRDefault="00361752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D5132">
        <w:rPr>
          <w:rFonts w:ascii="Times New Roman" w:hAnsi="Times New Roman" w:cs="Times New Roman"/>
          <w:sz w:val="24"/>
          <w:szCs w:val="24"/>
        </w:rPr>
        <w:t> </w:t>
      </w:r>
    </w:p>
    <w:p w14:paraId="6EDE0B52" w14:textId="77777777" w:rsidR="00361752" w:rsidRPr="000D5132" w:rsidRDefault="00361752" w:rsidP="000D5132">
      <w:pPr>
        <w:pStyle w:val="a6"/>
        <w:numPr>
          <w:ilvl w:val="0"/>
          <w:numId w:val="7"/>
        </w:numPr>
        <w:tabs>
          <w:tab w:val="left" w:pos="0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D5132">
        <w:rPr>
          <w:rFonts w:ascii="Times New Roman" w:hAnsi="Times New Roman" w:cs="Times New Roman"/>
          <w:b/>
          <w:sz w:val="24"/>
          <w:szCs w:val="24"/>
        </w:rPr>
        <w:t>ТРЕБОВАНИЯ  БЕЗОПАСНОСТИ</w:t>
      </w:r>
      <w:proofErr w:type="gramEnd"/>
      <w:r w:rsidRPr="000D5132">
        <w:rPr>
          <w:rFonts w:ascii="Times New Roman" w:hAnsi="Times New Roman" w:cs="Times New Roman"/>
          <w:b/>
          <w:sz w:val="24"/>
          <w:szCs w:val="24"/>
        </w:rPr>
        <w:t>  ПЕРЕД  НАЧАЛОМ  РАБОТЫ</w:t>
      </w:r>
    </w:p>
    <w:p w14:paraId="57652F84" w14:textId="77777777" w:rsidR="00D703BD" w:rsidRPr="000D5132" w:rsidRDefault="00D703BD" w:rsidP="000D5132">
      <w:pPr>
        <w:pStyle w:val="a6"/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DCB5FD" w14:textId="77777777" w:rsidR="00361752" w:rsidRPr="000D5132" w:rsidRDefault="00D703BD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D5132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0D5132">
        <w:rPr>
          <w:rFonts w:ascii="Times New Roman" w:hAnsi="Times New Roman" w:cs="Times New Roman"/>
          <w:sz w:val="24"/>
          <w:szCs w:val="24"/>
        </w:rPr>
        <w:t>1.</w:t>
      </w:r>
      <w:r w:rsidR="00361752" w:rsidRPr="000D5132">
        <w:rPr>
          <w:rFonts w:ascii="Times New Roman" w:hAnsi="Times New Roman" w:cs="Times New Roman"/>
          <w:sz w:val="24"/>
          <w:szCs w:val="24"/>
        </w:rPr>
        <w:t>Надеть</w:t>
      </w:r>
      <w:proofErr w:type="gramEnd"/>
      <w:r w:rsidR="00361752" w:rsidRPr="000D5132">
        <w:rPr>
          <w:rFonts w:ascii="Times New Roman" w:hAnsi="Times New Roman" w:cs="Times New Roman"/>
          <w:sz w:val="24"/>
          <w:szCs w:val="24"/>
        </w:rPr>
        <w:t xml:space="preserve"> спецодежду и проверить средства индивидуальной защиты.</w:t>
      </w:r>
    </w:p>
    <w:p w14:paraId="313E9F5A" w14:textId="77777777" w:rsidR="00361752" w:rsidRPr="000D5132" w:rsidRDefault="00361752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D5132">
        <w:rPr>
          <w:rFonts w:ascii="Times New Roman" w:hAnsi="Times New Roman" w:cs="Times New Roman"/>
          <w:sz w:val="24"/>
          <w:szCs w:val="24"/>
        </w:rPr>
        <w:t>Осмотреть рабочее место, обратив внимание на достаточность освещения, наличие ограждений мест, имеющих перепад по высоте, проемов и т.д., наличие ограждений вращающихся частей машин и механизмов.</w:t>
      </w:r>
    </w:p>
    <w:p w14:paraId="4A73FD83" w14:textId="77777777" w:rsidR="00361752" w:rsidRPr="000D5132" w:rsidRDefault="00D703BD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D5132">
        <w:rPr>
          <w:rFonts w:ascii="Times New Roman" w:hAnsi="Times New Roman" w:cs="Times New Roman"/>
          <w:sz w:val="24"/>
          <w:szCs w:val="24"/>
        </w:rPr>
        <w:t>2.2</w:t>
      </w:r>
      <w:r w:rsidR="00361752" w:rsidRPr="000D5132">
        <w:rPr>
          <w:rFonts w:ascii="Times New Roman" w:hAnsi="Times New Roman" w:cs="Times New Roman"/>
          <w:sz w:val="24"/>
          <w:szCs w:val="24"/>
        </w:rPr>
        <w:t>Проверить исправность инструмента.</w:t>
      </w:r>
    </w:p>
    <w:p w14:paraId="5ED15ECF" w14:textId="77777777" w:rsidR="00361752" w:rsidRPr="000D5132" w:rsidRDefault="00361752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D5132">
        <w:rPr>
          <w:rFonts w:ascii="Times New Roman" w:hAnsi="Times New Roman" w:cs="Times New Roman"/>
          <w:sz w:val="24"/>
          <w:szCs w:val="24"/>
        </w:rPr>
        <w:t>Проверить (визуально) исправность сантехнического оборудования; целостность оконных стекол.</w:t>
      </w:r>
    </w:p>
    <w:p w14:paraId="212F0B56" w14:textId="77777777" w:rsidR="00361752" w:rsidRPr="000D5132" w:rsidRDefault="00361752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D5132">
        <w:rPr>
          <w:rFonts w:ascii="Times New Roman" w:hAnsi="Times New Roman" w:cs="Times New Roman"/>
          <w:sz w:val="24"/>
          <w:szCs w:val="24"/>
        </w:rPr>
        <w:t xml:space="preserve">В случае обнаружения неисправностей </w:t>
      </w:r>
      <w:r w:rsidR="00DC47BD" w:rsidRPr="000D5132">
        <w:rPr>
          <w:rFonts w:ascii="Times New Roman" w:hAnsi="Times New Roman" w:cs="Times New Roman"/>
          <w:sz w:val="24"/>
          <w:szCs w:val="24"/>
        </w:rPr>
        <w:t>директора</w:t>
      </w:r>
      <w:r w:rsidRPr="000D5132">
        <w:rPr>
          <w:rFonts w:ascii="Times New Roman" w:hAnsi="Times New Roman" w:cs="Times New Roman"/>
          <w:sz w:val="24"/>
          <w:szCs w:val="24"/>
        </w:rPr>
        <w:t>.</w:t>
      </w:r>
    </w:p>
    <w:p w14:paraId="24D29771" w14:textId="77777777" w:rsidR="00361752" w:rsidRPr="000D5132" w:rsidRDefault="00DC47BD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D5132">
        <w:rPr>
          <w:rFonts w:ascii="Times New Roman" w:hAnsi="Times New Roman" w:cs="Times New Roman"/>
          <w:sz w:val="24"/>
          <w:szCs w:val="24"/>
        </w:rPr>
        <w:t xml:space="preserve">2.3.  </w:t>
      </w:r>
      <w:r w:rsidR="00361752" w:rsidRPr="000D5132">
        <w:rPr>
          <w:rFonts w:ascii="Times New Roman" w:hAnsi="Times New Roman" w:cs="Times New Roman"/>
          <w:sz w:val="24"/>
          <w:szCs w:val="24"/>
        </w:rPr>
        <w:t>Получить дополнительный инструктаж по охране труда при работе на новом участке.</w:t>
      </w:r>
    </w:p>
    <w:p w14:paraId="3E08A28B" w14:textId="77777777" w:rsidR="00361752" w:rsidRPr="000D5132" w:rsidRDefault="00DC47BD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D5132">
        <w:rPr>
          <w:rFonts w:ascii="Times New Roman" w:hAnsi="Times New Roman" w:cs="Times New Roman"/>
          <w:sz w:val="24"/>
          <w:szCs w:val="24"/>
        </w:rPr>
        <w:t>2.</w:t>
      </w:r>
      <w:proofErr w:type="gramStart"/>
      <w:r w:rsidRPr="000D5132">
        <w:rPr>
          <w:rFonts w:ascii="Times New Roman" w:hAnsi="Times New Roman" w:cs="Times New Roman"/>
          <w:sz w:val="24"/>
          <w:szCs w:val="24"/>
        </w:rPr>
        <w:t>4.</w:t>
      </w:r>
      <w:r w:rsidR="00361752" w:rsidRPr="000D5132">
        <w:rPr>
          <w:rFonts w:ascii="Times New Roman" w:hAnsi="Times New Roman" w:cs="Times New Roman"/>
          <w:sz w:val="24"/>
          <w:szCs w:val="24"/>
        </w:rPr>
        <w:t>Запрещается</w:t>
      </w:r>
      <w:proofErr w:type="gramEnd"/>
      <w:r w:rsidR="00361752" w:rsidRPr="000D5132">
        <w:rPr>
          <w:rFonts w:ascii="Times New Roman" w:hAnsi="Times New Roman" w:cs="Times New Roman"/>
          <w:sz w:val="24"/>
          <w:szCs w:val="24"/>
        </w:rPr>
        <w:t xml:space="preserve"> приступать к работе в случае обнаружения несоответствия рабочего места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14:paraId="6C5075D3" w14:textId="77777777" w:rsidR="003509D7" w:rsidRPr="000D5132" w:rsidRDefault="003509D7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65C51CDB" w14:textId="77777777" w:rsidR="00361752" w:rsidRPr="000D5132" w:rsidRDefault="00361752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D5132">
        <w:rPr>
          <w:rFonts w:ascii="Times New Roman" w:hAnsi="Times New Roman" w:cs="Times New Roman"/>
          <w:sz w:val="24"/>
          <w:szCs w:val="24"/>
        </w:rPr>
        <w:t> </w:t>
      </w:r>
    </w:p>
    <w:p w14:paraId="55F0EB7A" w14:textId="77777777" w:rsidR="003509D7" w:rsidRPr="000D5132" w:rsidRDefault="003509D7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16869312" w14:textId="77777777" w:rsidR="003509D7" w:rsidRPr="000D5132" w:rsidRDefault="003509D7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43C4D4A8" w14:textId="77777777" w:rsidR="003509D7" w:rsidRPr="000D5132" w:rsidRDefault="003509D7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711F16EE" w14:textId="77777777" w:rsidR="00361752" w:rsidRPr="000D5132" w:rsidRDefault="00361752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32"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gramStart"/>
      <w:r w:rsidRPr="000D5132">
        <w:rPr>
          <w:rFonts w:ascii="Times New Roman" w:hAnsi="Times New Roman" w:cs="Times New Roman"/>
          <w:b/>
          <w:sz w:val="24"/>
          <w:szCs w:val="24"/>
        </w:rPr>
        <w:t>ТРЕБОВАНИЯ  БЕЗОПАСНОСТИ</w:t>
      </w:r>
      <w:proofErr w:type="gramEnd"/>
      <w:r w:rsidRPr="000D5132">
        <w:rPr>
          <w:rFonts w:ascii="Times New Roman" w:hAnsi="Times New Roman" w:cs="Times New Roman"/>
          <w:b/>
          <w:sz w:val="24"/>
          <w:szCs w:val="24"/>
        </w:rPr>
        <w:t>  ВО  ВРЕМЯ  РАБОТЫ</w:t>
      </w:r>
    </w:p>
    <w:p w14:paraId="50BFA9DD" w14:textId="77777777" w:rsidR="00361752" w:rsidRPr="000D5132" w:rsidRDefault="00DC47BD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D5132">
        <w:rPr>
          <w:rFonts w:ascii="Times New Roman" w:hAnsi="Times New Roman" w:cs="Times New Roman"/>
          <w:sz w:val="24"/>
          <w:szCs w:val="24"/>
        </w:rPr>
        <w:t xml:space="preserve">3.1. </w:t>
      </w:r>
      <w:r w:rsidR="00361752" w:rsidRPr="000D5132">
        <w:rPr>
          <w:rFonts w:ascii="Times New Roman" w:hAnsi="Times New Roman" w:cs="Times New Roman"/>
          <w:sz w:val="24"/>
          <w:szCs w:val="24"/>
        </w:rPr>
        <w:t>Уборщик служебных помещений обязан соблюдать настоящую инструкцию.</w:t>
      </w:r>
    </w:p>
    <w:p w14:paraId="63E4516F" w14:textId="77777777" w:rsidR="00361752" w:rsidRPr="000D5132" w:rsidRDefault="00361752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D5132">
        <w:rPr>
          <w:rFonts w:ascii="Times New Roman" w:hAnsi="Times New Roman" w:cs="Times New Roman"/>
          <w:sz w:val="24"/>
          <w:szCs w:val="24"/>
        </w:rPr>
        <w:t>Уборщик обязан:</w:t>
      </w:r>
    </w:p>
    <w:p w14:paraId="4914FA79" w14:textId="77777777" w:rsidR="00361752" w:rsidRPr="000D5132" w:rsidRDefault="00DC47BD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D5132">
        <w:rPr>
          <w:rFonts w:ascii="Times New Roman" w:hAnsi="Times New Roman" w:cs="Times New Roman"/>
          <w:sz w:val="24"/>
          <w:szCs w:val="24"/>
        </w:rPr>
        <w:t>-</w:t>
      </w:r>
      <w:r w:rsidR="00361752" w:rsidRPr="000D5132">
        <w:rPr>
          <w:rFonts w:ascii="Times New Roman" w:hAnsi="Times New Roman" w:cs="Times New Roman"/>
          <w:sz w:val="24"/>
          <w:szCs w:val="24"/>
        </w:rPr>
        <w:t>при уборке мусора в помещениях при работающем оборудовании (конвейеры, транспортеры и т.п.) работу выполнять только вне опасных зон;</w:t>
      </w:r>
    </w:p>
    <w:p w14:paraId="44D9C40E" w14:textId="77777777" w:rsidR="00361752" w:rsidRPr="000D5132" w:rsidRDefault="00DC47BD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D5132">
        <w:rPr>
          <w:rFonts w:ascii="Times New Roman" w:hAnsi="Times New Roman" w:cs="Times New Roman"/>
          <w:sz w:val="24"/>
          <w:szCs w:val="24"/>
        </w:rPr>
        <w:t xml:space="preserve">- </w:t>
      </w:r>
      <w:r w:rsidR="00361752" w:rsidRPr="000D5132">
        <w:rPr>
          <w:rFonts w:ascii="Times New Roman" w:hAnsi="Times New Roman" w:cs="Times New Roman"/>
          <w:sz w:val="24"/>
          <w:szCs w:val="24"/>
        </w:rPr>
        <w:t>выполнять сбор мусора из ящиков при работающем оборудовании только при наличии ограждений опасных зон;</w:t>
      </w:r>
    </w:p>
    <w:p w14:paraId="71432D97" w14:textId="77777777" w:rsidR="00361752" w:rsidRPr="000D5132" w:rsidRDefault="00DC47BD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D5132">
        <w:rPr>
          <w:rFonts w:ascii="Times New Roman" w:hAnsi="Times New Roman" w:cs="Times New Roman"/>
          <w:sz w:val="24"/>
          <w:szCs w:val="24"/>
        </w:rPr>
        <w:t xml:space="preserve">- </w:t>
      </w:r>
      <w:r w:rsidR="00361752" w:rsidRPr="000D5132">
        <w:rPr>
          <w:rFonts w:ascii="Times New Roman" w:hAnsi="Times New Roman" w:cs="Times New Roman"/>
          <w:sz w:val="24"/>
          <w:szCs w:val="24"/>
        </w:rPr>
        <w:t xml:space="preserve">убирать тряпки, бумаги и другие отходы, пропитанные бензином, </w:t>
      </w:r>
      <w:proofErr w:type="gramStart"/>
      <w:r w:rsidR="00361752" w:rsidRPr="000D5132">
        <w:rPr>
          <w:rFonts w:ascii="Times New Roman" w:hAnsi="Times New Roman" w:cs="Times New Roman"/>
          <w:sz w:val="24"/>
          <w:szCs w:val="24"/>
        </w:rPr>
        <w:t>керосином,  по</w:t>
      </w:r>
      <w:proofErr w:type="gramEnd"/>
      <w:r w:rsidR="00361752" w:rsidRPr="000D5132">
        <w:rPr>
          <w:rFonts w:ascii="Times New Roman" w:hAnsi="Times New Roman" w:cs="Times New Roman"/>
          <w:sz w:val="24"/>
          <w:szCs w:val="24"/>
        </w:rPr>
        <w:t xml:space="preserve"> окончании работы удалять их из рабочего помещения;</w:t>
      </w:r>
    </w:p>
    <w:p w14:paraId="3938F843" w14:textId="77777777" w:rsidR="00361752" w:rsidRPr="000D5132" w:rsidRDefault="00DC47BD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D5132">
        <w:rPr>
          <w:rFonts w:ascii="Times New Roman" w:hAnsi="Times New Roman" w:cs="Times New Roman"/>
          <w:sz w:val="24"/>
          <w:szCs w:val="24"/>
        </w:rPr>
        <w:t xml:space="preserve">- </w:t>
      </w:r>
      <w:r w:rsidR="00361752" w:rsidRPr="000D5132">
        <w:rPr>
          <w:rFonts w:ascii="Times New Roman" w:hAnsi="Times New Roman" w:cs="Times New Roman"/>
          <w:sz w:val="24"/>
          <w:szCs w:val="24"/>
        </w:rPr>
        <w:t>подметать сильно увлажненный пол, используя деревянные опилки;</w:t>
      </w:r>
    </w:p>
    <w:p w14:paraId="5998E64C" w14:textId="77777777" w:rsidR="00361752" w:rsidRPr="000D5132" w:rsidRDefault="00DC47BD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D5132">
        <w:rPr>
          <w:rFonts w:ascii="Times New Roman" w:hAnsi="Times New Roman" w:cs="Times New Roman"/>
          <w:sz w:val="24"/>
          <w:szCs w:val="24"/>
        </w:rPr>
        <w:t xml:space="preserve">- </w:t>
      </w:r>
      <w:r w:rsidR="00361752" w:rsidRPr="000D5132">
        <w:rPr>
          <w:rFonts w:ascii="Times New Roman" w:hAnsi="Times New Roman" w:cs="Times New Roman"/>
          <w:sz w:val="24"/>
          <w:szCs w:val="24"/>
        </w:rPr>
        <w:t>при мытье полов следует надевать резиновые перчатки, а в местах общественного пользования и резиновые сапоги;</w:t>
      </w:r>
    </w:p>
    <w:p w14:paraId="59C7E825" w14:textId="77777777" w:rsidR="00361752" w:rsidRPr="000D5132" w:rsidRDefault="00DC47BD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D5132">
        <w:rPr>
          <w:rFonts w:ascii="Times New Roman" w:hAnsi="Times New Roman" w:cs="Times New Roman"/>
          <w:sz w:val="24"/>
          <w:szCs w:val="24"/>
        </w:rPr>
        <w:t xml:space="preserve">- </w:t>
      </w:r>
      <w:r w:rsidR="00361752" w:rsidRPr="000D5132">
        <w:rPr>
          <w:rFonts w:ascii="Times New Roman" w:hAnsi="Times New Roman" w:cs="Times New Roman"/>
          <w:sz w:val="24"/>
          <w:szCs w:val="24"/>
        </w:rPr>
        <w:t>соблюдать осторожность при переноске горячей воды в ведрах (ведра должны быть не полными и иметь крышки);</w:t>
      </w:r>
    </w:p>
    <w:p w14:paraId="6521BAEA" w14:textId="77777777" w:rsidR="00361752" w:rsidRPr="000D5132" w:rsidRDefault="00DC47BD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D5132">
        <w:rPr>
          <w:rFonts w:ascii="Times New Roman" w:hAnsi="Times New Roman" w:cs="Times New Roman"/>
          <w:sz w:val="24"/>
          <w:szCs w:val="24"/>
        </w:rPr>
        <w:t xml:space="preserve">- </w:t>
      </w:r>
      <w:r w:rsidR="00361752" w:rsidRPr="000D5132">
        <w:rPr>
          <w:rFonts w:ascii="Times New Roman" w:hAnsi="Times New Roman" w:cs="Times New Roman"/>
          <w:sz w:val="24"/>
          <w:szCs w:val="24"/>
        </w:rPr>
        <w:t>не вставать на подоконники при мытье окон, а пользоваться для этого специальной лестницей или стремянкой или применять специальные приспособления (щетки с длинной ручкой и т.п.) и работать вдвоем;</w:t>
      </w:r>
    </w:p>
    <w:p w14:paraId="5A0C9D4A" w14:textId="77777777" w:rsidR="00361752" w:rsidRPr="000D5132" w:rsidRDefault="00DC47BD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D5132">
        <w:rPr>
          <w:rFonts w:ascii="Times New Roman" w:hAnsi="Times New Roman" w:cs="Times New Roman"/>
          <w:sz w:val="24"/>
          <w:szCs w:val="24"/>
        </w:rPr>
        <w:t xml:space="preserve">- </w:t>
      </w:r>
      <w:r w:rsidR="00361752" w:rsidRPr="000D5132">
        <w:rPr>
          <w:rFonts w:ascii="Times New Roman" w:hAnsi="Times New Roman" w:cs="Times New Roman"/>
          <w:sz w:val="24"/>
          <w:szCs w:val="24"/>
        </w:rPr>
        <w:t>выносить мусор из помещений только в отведенное для него место;</w:t>
      </w:r>
    </w:p>
    <w:p w14:paraId="30FB0A82" w14:textId="77777777" w:rsidR="00361752" w:rsidRPr="000D5132" w:rsidRDefault="00DC47BD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D5132">
        <w:rPr>
          <w:rFonts w:ascii="Times New Roman" w:hAnsi="Times New Roman" w:cs="Times New Roman"/>
          <w:sz w:val="24"/>
          <w:szCs w:val="24"/>
        </w:rPr>
        <w:t xml:space="preserve">- </w:t>
      </w:r>
      <w:r w:rsidR="00361752" w:rsidRPr="000D5132">
        <w:rPr>
          <w:rFonts w:ascii="Times New Roman" w:hAnsi="Times New Roman" w:cs="Times New Roman"/>
          <w:sz w:val="24"/>
          <w:szCs w:val="24"/>
        </w:rPr>
        <w:t>перед началом работы в помещении, проверить, закрыты ли краны и нет ли запаха газа;</w:t>
      </w:r>
    </w:p>
    <w:p w14:paraId="29CEE2E9" w14:textId="77777777" w:rsidR="00361752" w:rsidRPr="000D5132" w:rsidRDefault="00DC47BD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D5132">
        <w:rPr>
          <w:rFonts w:ascii="Times New Roman" w:hAnsi="Times New Roman" w:cs="Times New Roman"/>
          <w:sz w:val="24"/>
          <w:szCs w:val="24"/>
        </w:rPr>
        <w:t xml:space="preserve">- </w:t>
      </w:r>
      <w:r w:rsidR="00361752" w:rsidRPr="000D5132">
        <w:rPr>
          <w:rFonts w:ascii="Times New Roman" w:hAnsi="Times New Roman" w:cs="Times New Roman"/>
          <w:sz w:val="24"/>
          <w:szCs w:val="24"/>
        </w:rPr>
        <w:t>при появлении запаха газа, горении не во всех отверстиях горелки, вытекании газа, неисправности кранов закрыть кран на газопроводе и доложить о неисправностях руководителю;</w:t>
      </w:r>
    </w:p>
    <w:p w14:paraId="00E3DBA4" w14:textId="77777777" w:rsidR="00361752" w:rsidRPr="000D5132" w:rsidRDefault="00DC47BD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D5132">
        <w:rPr>
          <w:rFonts w:ascii="Times New Roman" w:hAnsi="Times New Roman" w:cs="Times New Roman"/>
          <w:sz w:val="24"/>
          <w:szCs w:val="24"/>
        </w:rPr>
        <w:t xml:space="preserve">- </w:t>
      </w:r>
      <w:r w:rsidR="00361752" w:rsidRPr="000D5132">
        <w:rPr>
          <w:rFonts w:ascii="Times New Roman" w:hAnsi="Times New Roman" w:cs="Times New Roman"/>
          <w:sz w:val="24"/>
          <w:szCs w:val="24"/>
        </w:rPr>
        <w:t>пользоваться при влажной уборке полов и мокрой обработке поверхности здания подогретой водой;</w:t>
      </w:r>
    </w:p>
    <w:p w14:paraId="406DD1A2" w14:textId="77777777" w:rsidR="00361752" w:rsidRPr="000D5132" w:rsidRDefault="00DC47BD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D5132">
        <w:rPr>
          <w:rFonts w:ascii="Times New Roman" w:hAnsi="Times New Roman" w:cs="Times New Roman"/>
          <w:sz w:val="24"/>
          <w:szCs w:val="24"/>
        </w:rPr>
        <w:t xml:space="preserve">- </w:t>
      </w:r>
      <w:r w:rsidR="00361752" w:rsidRPr="000D5132">
        <w:rPr>
          <w:rFonts w:ascii="Times New Roman" w:hAnsi="Times New Roman" w:cs="Times New Roman"/>
          <w:sz w:val="24"/>
          <w:szCs w:val="24"/>
        </w:rPr>
        <w:t>не д</w:t>
      </w:r>
      <w:r w:rsidRPr="000D5132">
        <w:rPr>
          <w:rFonts w:ascii="Times New Roman" w:hAnsi="Times New Roman" w:cs="Times New Roman"/>
          <w:sz w:val="24"/>
          <w:szCs w:val="24"/>
        </w:rPr>
        <w:t xml:space="preserve">опускать попадания влаги на тока </w:t>
      </w:r>
      <w:r w:rsidR="00361752" w:rsidRPr="000D5132">
        <w:rPr>
          <w:rFonts w:ascii="Times New Roman" w:hAnsi="Times New Roman" w:cs="Times New Roman"/>
          <w:sz w:val="24"/>
          <w:szCs w:val="24"/>
        </w:rPr>
        <w:t>несущие части приборов и оборудования;</w:t>
      </w:r>
    </w:p>
    <w:p w14:paraId="50101063" w14:textId="77777777" w:rsidR="00361752" w:rsidRPr="000D5132" w:rsidRDefault="00DC47BD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D5132">
        <w:rPr>
          <w:rFonts w:ascii="Times New Roman" w:hAnsi="Times New Roman" w:cs="Times New Roman"/>
          <w:sz w:val="24"/>
          <w:szCs w:val="24"/>
        </w:rPr>
        <w:t xml:space="preserve">- </w:t>
      </w:r>
      <w:r w:rsidR="00361752" w:rsidRPr="000D5132">
        <w:rPr>
          <w:rFonts w:ascii="Times New Roman" w:hAnsi="Times New Roman" w:cs="Times New Roman"/>
          <w:sz w:val="24"/>
          <w:szCs w:val="24"/>
        </w:rPr>
        <w:t>во избежание простудных заболеваний во время работы избегать сквозняков (не открывать одновременно окна и двери для проветривания);</w:t>
      </w:r>
    </w:p>
    <w:p w14:paraId="135197C9" w14:textId="77777777" w:rsidR="00361752" w:rsidRPr="000D5132" w:rsidRDefault="00361752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3C38AA20" w14:textId="77777777" w:rsidR="00DC47BD" w:rsidRPr="000D5132" w:rsidRDefault="00361752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D5132">
        <w:rPr>
          <w:rFonts w:ascii="Times New Roman" w:hAnsi="Times New Roman" w:cs="Times New Roman"/>
          <w:sz w:val="24"/>
          <w:szCs w:val="24"/>
        </w:rPr>
        <w:t>Во время работы запрещается:</w:t>
      </w:r>
    </w:p>
    <w:p w14:paraId="64E358A0" w14:textId="77777777" w:rsidR="00361752" w:rsidRPr="000D5132" w:rsidRDefault="00DC47BD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D5132">
        <w:rPr>
          <w:rFonts w:ascii="Times New Roman" w:hAnsi="Times New Roman" w:cs="Times New Roman"/>
          <w:sz w:val="24"/>
          <w:szCs w:val="24"/>
        </w:rPr>
        <w:t xml:space="preserve">- </w:t>
      </w:r>
      <w:r w:rsidR="00361752" w:rsidRPr="000D5132">
        <w:rPr>
          <w:rFonts w:ascii="Times New Roman" w:hAnsi="Times New Roman" w:cs="Times New Roman"/>
          <w:sz w:val="24"/>
          <w:szCs w:val="24"/>
        </w:rPr>
        <w:t>протирать электроосветительные приборы при их включенном состоянии;</w:t>
      </w:r>
    </w:p>
    <w:p w14:paraId="00CBEB83" w14:textId="77777777" w:rsidR="00361752" w:rsidRPr="000D5132" w:rsidRDefault="008D7A77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D5132">
        <w:rPr>
          <w:rFonts w:ascii="Times New Roman" w:hAnsi="Times New Roman" w:cs="Times New Roman"/>
          <w:sz w:val="24"/>
          <w:szCs w:val="24"/>
        </w:rPr>
        <w:t xml:space="preserve">- </w:t>
      </w:r>
      <w:r w:rsidR="00361752" w:rsidRPr="000D5132">
        <w:rPr>
          <w:rFonts w:ascii="Times New Roman" w:hAnsi="Times New Roman" w:cs="Times New Roman"/>
          <w:sz w:val="24"/>
          <w:szCs w:val="24"/>
        </w:rPr>
        <w:t>использовать для мытья полов, оконных рам, мебели и тому подобного бензин, керосин, ацетон, скипидар и другие легковоспламеняющиеся и горючие жидкости;</w:t>
      </w:r>
    </w:p>
    <w:p w14:paraId="2A16BDF5" w14:textId="77777777" w:rsidR="00361752" w:rsidRPr="000D5132" w:rsidRDefault="008D7A77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D5132">
        <w:rPr>
          <w:rFonts w:ascii="Times New Roman" w:hAnsi="Times New Roman" w:cs="Times New Roman"/>
          <w:sz w:val="24"/>
          <w:szCs w:val="24"/>
        </w:rPr>
        <w:t xml:space="preserve">- </w:t>
      </w:r>
      <w:r w:rsidR="00361752" w:rsidRPr="000D5132">
        <w:rPr>
          <w:rFonts w:ascii="Times New Roman" w:hAnsi="Times New Roman" w:cs="Times New Roman"/>
          <w:sz w:val="24"/>
          <w:szCs w:val="24"/>
        </w:rPr>
        <w:t>разводить бензином, скипидаром или другими легковоспламеняющимися жидкостями пасту для натирания полов;</w:t>
      </w:r>
    </w:p>
    <w:p w14:paraId="458230C7" w14:textId="77777777" w:rsidR="00361752" w:rsidRPr="000D5132" w:rsidRDefault="008D7A77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D5132">
        <w:rPr>
          <w:rFonts w:ascii="Times New Roman" w:hAnsi="Times New Roman" w:cs="Times New Roman"/>
          <w:sz w:val="24"/>
          <w:szCs w:val="24"/>
        </w:rPr>
        <w:t xml:space="preserve">- </w:t>
      </w:r>
      <w:r w:rsidR="00361752" w:rsidRPr="000D5132">
        <w:rPr>
          <w:rFonts w:ascii="Times New Roman" w:hAnsi="Times New Roman" w:cs="Times New Roman"/>
          <w:sz w:val="24"/>
          <w:szCs w:val="24"/>
        </w:rPr>
        <w:t>класть на электрооборудование и нагревательные устройства посторонние предметы;</w:t>
      </w:r>
    </w:p>
    <w:p w14:paraId="2E96204B" w14:textId="77777777" w:rsidR="00361752" w:rsidRPr="000D5132" w:rsidRDefault="008D7A77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D5132">
        <w:rPr>
          <w:rFonts w:ascii="Times New Roman" w:hAnsi="Times New Roman" w:cs="Times New Roman"/>
          <w:sz w:val="24"/>
          <w:szCs w:val="24"/>
        </w:rPr>
        <w:t xml:space="preserve">- </w:t>
      </w:r>
      <w:r w:rsidR="00361752" w:rsidRPr="000D5132">
        <w:rPr>
          <w:rFonts w:ascii="Times New Roman" w:hAnsi="Times New Roman" w:cs="Times New Roman"/>
          <w:sz w:val="24"/>
          <w:szCs w:val="24"/>
        </w:rPr>
        <w:t>оставлять в проходах, проездах, дверных проемах щетки, швабры, тряпки и т.п.;</w:t>
      </w:r>
    </w:p>
    <w:p w14:paraId="50619EE2" w14:textId="77777777" w:rsidR="00361752" w:rsidRPr="000D5132" w:rsidRDefault="00361752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D5132">
        <w:rPr>
          <w:rFonts w:ascii="Times New Roman" w:hAnsi="Times New Roman" w:cs="Times New Roman"/>
          <w:sz w:val="24"/>
          <w:szCs w:val="24"/>
        </w:rPr>
        <w:t>вытирать рубильники и другие выключатели тока;</w:t>
      </w:r>
    </w:p>
    <w:p w14:paraId="4C192270" w14:textId="77777777" w:rsidR="00361752" w:rsidRPr="000D5132" w:rsidRDefault="008D7A77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D5132">
        <w:rPr>
          <w:rFonts w:ascii="Times New Roman" w:hAnsi="Times New Roman" w:cs="Times New Roman"/>
          <w:sz w:val="24"/>
          <w:szCs w:val="24"/>
        </w:rPr>
        <w:t xml:space="preserve">- </w:t>
      </w:r>
      <w:r w:rsidR="00361752" w:rsidRPr="000D5132">
        <w:rPr>
          <w:rFonts w:ascii="Times New Roman" w:hAnsi="Times New Roman" w:cs="Times New Roman"/>
          <w:sz w:val="24"/>
          <w:szCs w:val="24"/>
        </w:rPr>
        <w:t>заходить и протягивать руки за ограждения как действующего, так и бездействующего в данный момент оборудования;</w:t>
      </w:r>
    </w:p>
    <w:p w14:paraId="7B4AF076" w14:textId="77777777" w:rsidR="00361752" w:rsidRPr="000D5132" w:rsidRDefault="008D7A77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D5132">
        <w:rPr>
          <w:rFonts w:ascii="Times New Roman" w:hAnsi="Times New Roman" w:cs="Times New Roman"/>
          <w:sz w:val="24"/>
          <w:szCs w:val="24"/>
        </w:rPr>
        <w:t xml:space="preserve">- </w:t>
      </w:r>
      <w:r w:rsidR="00361752" w:rsidRPr="000D5132">
        <w:rPr>
          <w:rFonts w:ascii="Times New Roman" w:hAnsi="Times New Roman" w:cs="Times New Roman"/>
          <w:sz w:val="24"/>
          <w:szCs w:val="24"/>
        </w:rPr>
        <w:t>собирать в один ящик тряпки, отходы дерева, бумаги и промасленной ветоши (для каждого вида отходов должен быть отдельный ящик).</w:t>
      </w:r>
    </w:p>
    <w:p w14:paraId="04F7CD8A" w14:textId="77777777" w:rsidR="00361752" w:rsidRPr="000D5132" w:rsidRDefault="00361752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D5132">
        <w:rPr>
          <w:rFonts w:ascii="Times New Roman" w:hAnsi="Times New Roman" w:cs="Times New Roman"/>
          <w:sz w:val="24"/>
          <w:szCs w:val="24"/>
        </w:rPr>
        <w:t> </w:t>
      </w:r>
    </w:p>
    <w:p w14:paraId="3194E58D" w14:textId="77777777" w:rsidR="00361752" w:rsidRPr="000D5132" w:rsidRDefault="00361752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32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gramStart"/>
      <w:r w:rsidRPr="000D5132">
        <w:rPr>
          <w:rFonts w:ascii="Times New Roman" w:hAnsi="Times New Roman" w:cs="Times New Roman"/>
          <w:b/>
          <w:sz w:val="24"/>
          <w:szCs w:val="24"/>
        </w:rPr>
        <w:t>ТРЕБОВАНИЯ  БЕЗОПАСНОСТИ</w:t>
      </w:r>
      <w:proofErr w:type="gramEnd"/>
      <w:r w:rsidRPr="000D5132">
        <w:rPr>
          <w:rFonts w:ascii="Times New Roman" w:hAnsi="Times New Roman" w:cs="Times New Roman"/>
          <w:b/>
          <w:sz w:val="24"/>
          <w:szCs w:val="24"/>
        </w:rPr>
        <w:t>  В  АВАРИЙНЫХ  СИТУАЦИЯХ</w:t>
      </w:r>
    </w:p>
    <w:p w14:paraId="38371177" w14:textId="77777777" w:rsidR="008D7A77" w:rsidRPr="000D5132" w:rsidRDefault="008D7A77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D5132">
        <w:rPr>
          <w:rFonts w:ascii="Times New Roman" w:hAnsi="Times New Roman" w:cs="Times New Roman"/>
          <w:sz w:val="24"/>
          <w:szCs w:val="24"/>
        </w:rPr>
        <w:t xml:space="preserve">4.1. </w:t>
      </w:r>
      <w:r w:rsidR="00361752" w:rsidRPr="000D5132">
        <w:rPr>
          <w:rFonts w:ascii="Times New Roman" w:hAnsi="Times New Roman" w:cs="Times New Roman"/>
          <w:sz w:val="24"/>
          <w:szCs w:val="24"/>
        </w:rPr>
        <w:t>В случае возникновения аварийных ситуаций (замыкание электропроводки, прорыв водопроводных труб, задымление и т.п.), могущих повлечь за собой травмирование и (или) отравление учащихся и (или) сотрудников уборщик обязан отключить неисправное оборудование, и немедленно сообщить об этом непосредственному руководителю</w:t>
      </w:r>
      <w:r w:rsidRPr="000D5132">
        <w:rPr>
          <w:rFonts w:ascii="Times New Roman" w:hAnsi="Times New Roman" w:cs="Times New Roman"/>
          <w:sz w:val="24"/>
          <w:szCs w:val="24"/>
        </w:rPr>
        <w:t>.</w:t>
      </w:r>
    </w:p>
    <w:p w14:paraId="33A5C165" w14:textId="77777777" w:rsidR="00361752" w:rsidRPr="000D5132" w:rsidRDefault="008D7A77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D5132">
        <w:rPr>
          <w:rFonts w:ascii="Times New Roman" w:hAnsi="Times New Roman" w:cs="Times New Roman"/>
          <w:sz w:val="24"/>
          <w:szCs w:val="24"/>
        </w:rPr>
        <w:t>4.2.</w:t>
      </w:r>
      <w:r w:rsidR="00361752" w:rsidRPr="000D5132">
        <w:rPr>
          <w:rFonts w:ascii="Times New Roman" w:hAnsi="Times New Roman" w:cs="Times New Roman"/>
          <w:sz w:val="24"/>
          <w:szCs w:val="24"/>
        </w:rPr>
        <w:t>В случае наличия пострадавших сотрудников уборщик обязан обратиться к медицинской сестре, а при необходимости оказать доврачебную помощь.</w:t>
      </w:r>
    </w:p>
    <w:p w14:paraId="78F91E3F" w14:textId="77777777" w:rsidR="00361752" w:rsidRPr="000D5132" w:rsidRDefault="008D7A77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D5132"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Pr="000D5132">
        <w:rPr>
          <w:rFonts w:ascii="Times New Roman" w:hAnsi="Times New Roman" w:cs="Times New Roman"/>
          <w:sz w:val="24"/>
          <w:szCs w:val="24"/>
        </w:rPr>
        <w:t>3.</w:t>
      </w:r>
      <w:r w:rsidR="00361752" w:rsidRPr="000D5132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="00361752" w:rsidRPr="000D5132">
        <w:rPr>
          <w:rFonts w:ascii="Times New Roman" w:hAnsi="Times New Roman" w:cs="Times New Roman"/>
          <w:sz w:val="24"/>
          <w:szCs w:val="24"/>
        </w:rPr>
        <w:t xml:space="preserve"> поражении работников электрическим током принять меры по его освобождению от действия тока путем отключения электропитания и до прихода медсестры оказать, при необходимости, потерпевшему доврачебную помощь.</w:t>
      </w:r>
    </w:p>
    <w:p w14:paraId="080A5FEF" w14:textId="77777777" w:rsidR="00361752" w:rsidRPr="000D5132" w:rsidRDefault="008D7A77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D5132">
        <w:rPr>
          <w:rFonts w:ascii="Times New Roman" w:hAnsi="Times New Roman" w:cs="Times New Roman"/>
          <w:sz w:val="24"/>
          <w:szCs w:val="24"/>
        </w:rPr>
        <w:lastRenderedPageBreak/>
        <w:t>4.4.</w:t>
      </w:r>
      <w:r w:rsidR="00361752" w:rsidRPr="000D5132">
        <w:rPr>
          <w:rFonts w:ascii="Times New Roman" w:hAnsi="Times New Roman" w:cs="Times New Roman"/>
          <w:sz w:val="24"/>
          <w:szCs w:val="24"/>
        </w:rPr>
        <w:t>В случае возгорания оборудования отключить питание, сообщить в пожарную охрану и руководителю, после чего приступить к тушению пожара имеющимися средствами.</w:t>
      </w:r>
    </w:p>
    <w:p w14:paraId="110F0FD8" w14:textId="77777777" w:rsidR="00361752" w:rsidRPr="000D5132" w:rsidRDefault="00361752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D5132">
        <w:rPr>
          <w:rFonts w:ascii="Times New Roman" w:hAnsi="Times New Roman" w:cs="Times New Roman"/>
          <w:sz w:val="24"/>
          <w:szCs w:val="24"/>
        </w:rPr>
        <w:t> </w:t>
      </w:r>
    </w:p>
    <w:p w14:paraId="019F3F39" w14:textId="77777777" w:rsidR="003509D7" w:rsidRPr="000D5132" w:rsidRDefault="003509D7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554927A0" w14:textId="77777777" w:rsidR="00361752" w:rsidRPr="000D5132" w:rsidRDefault="00361752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132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gramStart"/>
      <w:r w:rsidRPr="000D5132">
        <w:rPr>
          <w:rFonts w:ascii="Times New Roman" w:hAnsi="Times New Roman" w:cs="Times New Roman"/>
          <w:b/>
          <w:sz w:val="24"/>
          <w:szCs w:val="24"/>
        </w:rPr>
        <w:t>ТРЕБОВАНИЯ  БЕЗОПАСНОСТИ</w:t>
      </w:r>
      <w:proofErr w:type="gramEnd"/>
      <w:r w:rsidRPr="000D5132">
        <w:rPr>
          <w:rFonts w:ascii="Times New Roman" w:hAnsi="Times New Roman" w:cs="Times New Roman"/>
          <w:b/>
          <w:sz w:val="24"/>
          <w:szCs w:val="24"/>
        </w:rPr>
        <w:t>  ПО  ОКОНЧАНИИ  РАБОТЫ</w:t>
      </w:r>
    </w:p>
    <w:p w14:paraId="72820E9F" w14:textId="77777777" w:rsidR="00361752" w:rsidRPr="000D5132" w:rsidRDefault="00361752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D5132">
        <w:rPr>
          <w:rFonts w:ascii="Times New Roman" w:hAnsi="Times New Roman" w:cs="Times New Roman"/>
          <w:sz w:val="24"/>
          <w:szCs w:val="24"/>
        </w:rPr>
        <w:t>После окончания работы уборщик обязан:</w:t>
      </w:r>
    </w:p>
    <w:p w14:paraId="0277EBD7" w14:textId="77777777" w:rsidR="00361752" w:rsidRPr="000D5132" w:rsidRDefault="008D7A77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D5132">
        <w:rPr>
          <w:rFonts w:ascii="Times New Roman" w:hAnsi="Times New Roman" w:cs="Times New Roman"/>
          <w:sz w:val="24"/>
          <w:szCs w:val="24"/>
        </w:rPr>
        <w:t>-</w:t>
      </w:r>
      <w:r w:rsidR="00361752" w:rsidRPr="000D5132">
        <w:rPr>
          <w:rFonts w:ascii="Times New Roman" w:hAnsi="Times New Roman" w:cs="Times New Roman"/>
          <w:sz w:val="24"/>
          <w:szCs w:val="24"/>
        </w:rPr>
        <w:t>инвентарь убрать в отведенные для него места хранения;</w:t>
      </w:r>
    </w:p>
    <w:p w14:paraId="4D9F572B" w14:textId="77777777" w:rsidR="00361752" w:rsidRPr="000D5132" w:rsidRDefault="008D7A77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D5132">
        <w:rPr>
          <w:rFonts w:ascii="Times New Roman" w:hAnsi="Times New Roman" w:cs="Times New Roman"/>
          <w:sz w:val="24"/>
          <w:szCs w:val="24"/>
        </w:rPr>
        <w:t xml:space="preserve">- </w:t>
      </w:r>
      <w:r w:rsidR="00361752" w:rsidRPr="000D5132">
        <w:rPr>
          <w:rFonts w:ascii="Times New Roman" w:hAnsi="Times New Roman" w:cs="Times New Roman"/>
          <w:sz w:val="24"/>
          <w:szCs w:val="24"/>
        </w:rPr>
        <w:t>подготовить дезинфицирующий раствор для работы на следующий день, в соответствии с Инструкцией по приготовлению дезинфицирующего раствора в резиновых перчатках и марлевом респираторе;</w:t>
      </w:r>
    </w:p>
    <w:p w14:paraId="74DFF213" w14:textId="77777777" w:rsidR="00361752" w:rsidRPr="000D5132" w:rsidRDefault="008D7A77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D5132">
        <w:rPr>
          <w:rFonts w:ascii="Times New Roman" w:hAnsi="Times New Roman" w:cs="Times New Roman"/>
          <w:sz w:val="24"/>
          <w:szCs w:val="24"/>
        </w:rPr>
        <w:t xml:space="preserve">- </w:t>
      </w:r>
      <w:r w:rsidR="00361752" w:rsidRPr="000D5132">
        <w:rPr>
          <w:rFonts w:ascii="Times New Roman" w:hAnsi="Times New Roman" w:cs="Times New Roman"/>
          <w:sz w:val="24"/>
          <w:szCs w:val="24"/>
        </w:rPr>
        <w:t>приготовленный раствор поместить на хранение в место, недоступное посторонним лицам;</w:t>
      </w:r>
    </w:p>
    <w:p w14:paraId="4E56B17F" w14:textId="77777777" w:rsidR="00361752" w:rsidRPr="000D5132" w:rsidRDefault="008D7A77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D5132">
        <w:rPr>
          <w:rFonts w:ascii="Times New Roman" w:hAnsi="Times New Roman" w:cs="Times New Roman"/>
          <w:sz w:val="24"/>
          <w:szCs w:val="24"/>
        </w:rPr>
        <w:t xml:space="preserve">- </w:t>
      </w:r>
      <w:r w:rsidR="00361752" w:rsidRPr="000D5132">
        <w:rPr>
          <w:rFonts w:ascii="Times New Roman" w:hAnsi="Times New Roman" w:cs="Times New Roman"/>
          <w:sz w:val="24"/>
          <w:szCs w:val="24"/>
        </w:rPr>
        <w:t>снять специальную одежду и другие средства индивидуальной защиты, поместить их в гардероб (отведенное место хранения);</w:t>
      </w:r>
    </w:p>
    <w:p w14:paraId="6EE432DF" w14:textId="77777777" w:rsidR="008D7A77" w:rsidRPr="000D5132" w:rsidRDefault="008D7A77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D5132">
        <w:rPr>
          <w:rFonts w:ascii="Times New Roman" w:hAnsi="Times New Roman" w:cs="Times New Roman"/>
          <w:sz w:val="24"/>
          <w:szCs w:val="24"/>
        </w:rPr>
        <w:t xml:space="preserve">- </w:t>
      </w:r>
      <w:r w:rsidR="00361752" w:rsidRPr="000D5132">
        <w:rPr>
          <w:rFonts w:ascii="Times New Roman" w:hAnsi="Times New Roman" w:cs="Times New Roman"/>
          <w:sz w:val="24"/>
          <w:szCs w:val="24"/>
        </w:rPr>
        <w:t>сообщить о неисправностях и замечаниях, выявленных в процессе работы, своему непосредственному руководител</w:t>
      </w:r>
      <w:r w:rsidRPr="000D5132">
        <w:rPr>
          <w:rFonts w:ascii="Times New Roman" w:hAnsi="Times New Roman" w:cs="Times New Roman"/>
          <w:sz w:val="24"/>
          <w:szCs w:val="24"/>
        </w:rPr>
        <w:t>ю.</w:t>
      </w:r>
    </w:p>
    <w:p w14:paraId="438077C4" w14:textId="77777777" w:rsidR="00361752" w:rsidRPr="000D5132" w:rsidRDefault="008D7A77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D5132">
        <w:rPr>
          <w:rFonts w:ascii="Times New Roman" w:hAnsi="Times New Roman" w:cs="Times New Roman"/>
          <w:sz w:val="24"/>
          <w:szCs w:val="24"/>
        </w:rPr>
        <w:t>-</w:t>
      </w:r>
      <w:r w:rsidR="00361752" w:rsidRPr="000D5132">
        <w:rPr>
          <w:rFonts w:ascii="Times New Roman" w:hAnsi="Times New Roman" w:cs="Times New Roman"/>
          <w:sz w:val="24"/>
          <w:szCs w:val="24"/>
        </w:rPr>
        <w:t>при уходе из помещения закрыть окна, выключить освещение, электроприборы, газ, воду, вентиляцию.</w:t>
      </w:r>
    </w:p>
    <w:p w14:paraId="327F83A1" w14:textId="77777777" w:rsidR="00361752" w:rsidRPr="000D5132" w:rsidRDefault="00361752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D5132">
        <w:rPr>
          <w:rFonts w:ascii="Times New Roman" w:hAnsi="Times New Roman" w:cs="Times New Roman"/>
          <w:sz w:val="24"/>
          <w:szCs w:val="24"/>
        </w:rPr>
        <w:t> </w:t>
      </w:r>
    </w:p>
    <w:p w14:paraId="60E980C4" w14:textId="77777777" w:rsidR="00361752" w:rsidRPr="000D5132" w:rsidRDefault="00361752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14:paraId="78FDD1C4" w14:textId="77777777" w:rsidR="009136A1" w:rsidRPr="000D5132" w:rsidRDefault="009136A1" w:rsidP="000D5132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9136A1" w:rsidRPr="000D5132" w:rsidSect="000D5132">
      <w:pgSz w:w="11906" w:h="16838"/>
      <w:pgMar w:top="1134" w:right="850" w:bottom="568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D193E"/>
    <w:multiLevelType w:val="multilevel"/>
    <w:tmpl w:val="0B6A4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1E1886"/>
    <w:multiLevelType w:val="multilevel"/>
    <w:tmpl w:val="F4EC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E016AD"/>
    <w:multiLevelType w:val="multilevel"/>
    <w:tmpl w:val="1CFEB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870423"/>
    <w:multiLevelType w:val="multilevel"/>
    <w:tmpl w:val="A990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8B5F9D"/>
    <w:multiLevelType w:val="hybridMultilevel"/>
    <w:tmpl w:val="7928973C"/>
    <w:lvl w:ilvl="0" w:tplc="36D63EE6">
      <w:start w:val="1"/>
      <w:numFmt w:val="decimal"/>
      <w:lvlText w:val="%1."/>
      <w:lvlJc w:val="left"/>
      <w:pPr>
        <w:ind w:left="1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5" w15:restartNumberingAfterBreak="0">
    <w:nsid w:val="5E3E3EE6"/>
    <w:multiLevelType w:val="multilevel"/>
    <w:tmpl w:val="B3F0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196838"/>
    <w:multiLevelType w:val="multilevel"/>
    <w:tmpl w:val="EA58C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752"/>
    <w:rsid w:val="00093DF8"/>
    <w:rsid w:val="000D5132"/>
    <w:rsid w:val="00157A8E"/>
    <w:rsid w:val="001744D9"/>
    <w:rsid w:val="00202F27"/>
    <w:rsid w:val="002676C7"/>
    <w:rsid w:val="003509D7"/>
    <w:rsid w:val="00361752"/>
    <w:rsid w:val="00493FD1"/>
    <w:rsid w:val="00585594"/>
    <w:rsid w:val="005E64C4"/>
    <w:rsid w:val="006F2A47"/>
    <w:rsid w:val="008D7A77"/>
    <w:rsid w:val="009136A1"/>
    <w:rsid w:val="009474F1"/>
    <w:rsid w:val="00D703BD"/>
    <w:rsid w:val="00DC4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1756F"/>
  <w15:docId w15:val="{94E8C0E0-BC5B-4DDC-A236-DD17CAB7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1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1752"/>
    <w:rPr>
      <w:b/>
      <w:bCs/>
    </w:rPr>
  </w:style>
  <w:style w:type="character" w:styleId="a5">
    <w:name w:val="Emphasis"/>
    <w:basedOn w:val="a0"/>
    <w:uiPriority w:val="20"/>
    <w:qFormat/>
    <w:rsid w:val="00361752"/>
    <w:rPr>
      <w:i/>
      <w:iCs/>
    </w:rPr>
  </w:style>
  <w:style w:type="character" w:customStyle="1" w:styleId="apple-converted-space">
    <w:name w:val="apple-converted-space"/>
    <w:basedOn w:val="a0"/>
    <w:rsid w:val="00361752"/>
  </w:style>
  <w:style w:type="paragraph" w:styleId="a6">
    <w:name w:val="List Paragraph"/>
    <w:basedOn w:val="a"/>
    <w:uiPriority w:val="34"/>
    <w:qFormat/>
    <w:rsid w:val="0036175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93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3F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1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777</cp:lastModifiedBy>
  <cp:revision>13</cp:revision>
  <cp:lastPrinted>2025-04-23T08:50:00Z</cp:lastPrinted>
  <dcterms:created xsi:type="dcterms:W3CDTF">2015-02-27T11:46:00Z</dcterms:created>
  <dcterms:modified xsi:type="dcterms:W3CDTF">2025-04-23T08:52:00Z</dcterms:modified>
</cp:coreProperties>
</file>